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033EA" w14:textId="77777777" w:rsidR="00621A3C" w:rsidRPr="002D7C18" w:rsidRDefault="00621A3C" w:rsidP="00621A3C">
      <w:pPr>
        <w:rPr>
          <w:b/>
          <w:bCs/>
        </w:rPr>
      </w:pPr>
      <w:r w:rsidRPr="002D7C18">
        <w:rPr>
          <w:b/>
          <w:bCs/>
        </w:rPr>
        <w:t xml:space="preserve">Week </w:t>
      </w:r>
      <w:r>
        <w:rPr>
          <w:b/>
          <w:bCs/>
        </w:rPr>
        <w:t>03</w:t>
      </w:r>
      <w:r w:rsidRPr="002D7C18">
        <w:rPr>
          <w:b/>
          <w:bCs/>
        </w:rPr>
        <w:t xml:space="preserve"> – Camera Basics (Angles &amp; Shots)</w:t>
      </w:r>
    </w:p>
    <w:p w14:paraId="61B455BF" w14:textId="77777777" w:rsidR="00621A3C" w:rsidRDefault="00621A3C" w:rsidP="00870A47">
      <w:pPr>
        <w:numPr>
          <w:ilvl w:val="0"/>
          <w:numId w:val="3"/>
        </w:numPr>
        <w:rPr>
          <w:b/>
          <w:bCs/>
        </w:rPr>
      </w:pPr>
      <w:r w:rsidRPr="002D7C18">
        <w:rPr>
          <w:b/>
          <w:bCs/>
        </w:rPr>
        <w:t>Mon: What’s the difference between filming close-up vs. far away?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870A47" w14:paraId="46805BC8" w14:textId="77777777" w:rsidTr="00870A47">
        <w:tc>
          <w:tcPr>
            <w:tcW w:w="9350" w:type="dxa"/>
          </w:tcPr>
          <w:p w14:paraId="2FED87D2" w14:textId="77777777" w:rsidR="00870A47" w:rsidRDefault="00870A47" w:rsidP="00870A47">
            <w:pPr>
              <w:rPr>
                <w:b/>
                <w:bCs/>
              </w:rPr>
            </w:pPr>
          </w:p>
        </w:tc>
      </w:tr>
    </w:tbl>
    <w:p w14:paraId="62BE4D84" w14:textId="77777777" w:rsidR="00870A47" w:rsidRPr="002D7C18" w:rsidRDefault="00870A47" w:rsidP="00870A47">
      <w:pPr>
        <w:ind w:left="720"/>
        <w:rPr>
          <w:b/>
          <w:bCs/>
        </w:rPr>
      </w:pPr>
    </w:p>
    <w:p w14:paraId="5E4A7400" w14:textId="573E30AF" w:rsidR="00621A3C" w:rsidRDefault="00621A3C" w:rsidP="00870A47">
      <w:pPr>
        <w:numPr>
          <w:ilvl w:val="0"/>
          <w:numId w:val="3"/>
        </w:numPr>
        <w:rPr>
          <w:b/>
          <w:bCs/>
        </w:rPr>
      </w:pPr>
      <w:r w:rsidRPr="002D7C18">
        <w:rPr>
          <w:b/>
          <w:bCs/>
        </w:rPr>
        <w:t>Tue: Describe how you’d film a basketball game (where would the camera</w:t>
      </w:r>
      <w:r w:rsidR="002E228E">
        <w:rPr>
          <w:b/>
          <w:bCs/>
        </w:rPr>
        <w:t>s</w:t>
      </w:r>
      <w:r w:rsidRPr="002D7C18">
        <w:rPr>
          <w:b/>
          <w:bCs/>
        </w:rPr>
        <w:t xml:space="preserve"> be?).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870A47" w14:paraId="14607A95" w14:textId="77777777" w:rsidTr="00870A47">
        <w:tc>
          <w:tcPr>
            <w:tcW w:w="9350" w:type="dxa"/>
          </w:tcPr>
          <w:p w14:paraId="48342AF3" w14:textId="77777777" w:rsidR="00870A47" w:rsidRDefault="00870A47" w:rsidP="00870A47">
            <w:pPr>
              <w:rPr>
                <w:b/>
                <w:bCs/>
              </w:rPr>
            </w:pPr>
          </w:p>
        </w:tc>
      </w:tr>
    </w:tbl>
    <w:p w14:paraId="54D56296" w14:textId="77777777" w:rsidR="00870A47" w:rsidRPr="002D7C18" w:rsidRDefault="00870A47" w:rsidP="00870A47">
      <w:pPr>
        <w:ind w:left="720"/>
        <w:rPr>
          <w:b/>
          <w:bCs/>
        </w:rPr>
      </w:pPr>
    </w:p>
    <w:p w14:paraId="69510840" w14:textId="77647FEF" w:rsidR="00621A3C" w:rsidRDefault="00621A3C" w:rsidP="00870A47">
      <w:pPr>
        <w:numPr>
          <w:ilvl w:val="0"/>
          <w:numId w:val="3"/>
        </w:numPr>
        <w:rPr>
          <w:b/>
          <w:bCs/>
        </w:rPr>
      </w:pPr>
      <w:r w:rsidRPr="002D7C18">
        <w:rPr>
          <w:b/>
          <w:bCs/>
        </w:rPr>
        <w:t xml:space="preserve">Wed: </w:t>
      </w:r>
      <w:r w:rsidR="00355EA3" w:rsidRPr="00355EA3">
        <w:rPr>
          <w:b/>
          <w:bCs/>
        </w:rPr>
        <w:t>Find an image online of a scene from a low angle. What does it make the person look like?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84"/>
        <w:gridCol w:w="4346"/>
      </w:tblGrid>
      <w:tr w:rsidR="00355EA3" w14:paraId="03895857" w14:textId="77777777" w:rsidTr="00355EA3">
        <w:tc>
          <w:tcPr>
            <w:tcW w:w="4675" w:type="dxa"/>
          </w:tcPr>
          <w:p w14:paraId="2C00332A" w14:textId="507269D2" w:rsidR="00355EA3" w:rsidRDefault="00355EA3" w:rsidP="00870A47">
            <w:pPr>
              <w:rPr>
                <w:b/>
                <w:bCs/>
              </w:rPr>
            </w:pPr>
            <w:r>
              <w:rPr>
                <w:b/>
                <w:bCs/>
              </w:rPr>
              <w:t>Pic</w:t>
            </w:r>
          </w:p>
        </w:tc>
        <w:tc>
          <w:tcPr>
            <w:tcW w:w="4675" w:type="dxa"/>
          </w:tcPr>
          <w:p w14:paraId="1EB792D9" w14:textId="61363ABB" w:rsidR="00355EA3" w:rsidRDefault="00355EA3" w:rsidP="00870A47">
            <w:pPr>
              <w:rPr>
                <w:b/>
                <w:bCs/>
              </w:rPr>
            </w:pPr>
            <w:r>
              <w:rPr>
                <w:b/>
                <w:bCs/>
              </w:rPr>
              <w:t>Describe</w:t>
            </w:r>
          </w:p>
        </w:tc>
      </w:tr>
    </w:tbl>
    <w:p w14:paraId="7AAA5C2F" w14:textId="77777777" w:rsidR="00870A47" w:rsidRPr="002D7C18" w:rsidRDefault="00870A47" w:rsidP="00870A47">
      <w:pPr>
        <w:ind w:left="720"/>
        <w:rPr>
          <w:b/>
          <w:bCs/>
        </w:rPr>
      </w:pPr>
    </w:p>
    <w:p w14:paraId="64B680CD" w14:textId="77777777" w:rsidR="00621A3C" w:rsidRDefault="00621A3C" w:rsidP="00870A47">
      <w:pPr>
        <w:numPr>
          <w:ilvl w:val="0"/>
          <w:numId w:val="3"/>
        </w:numPr>
        <w:rPr>
          <w:b/>
          <w:bCs/>
        </w:rPr>
      </w:pPr>
      <w:r w:rsidRPr="002D7C18">
        <w:rPr>
          <w:b/>
          <w:bCs/>
        </w:rPr>
        <w:t>Thu: Why do you think YouTubers often film close to their faces?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AC76DE" w14:paraId="2195B93C" w14:textId="77777777" w:rsidTr="00AC76DE">
        <w:tc>
          <w:tcPr>
            <w:tcW w:w="9350" w:type="dxa"/>
          </w:tcPr>
          <w:p w14:paraId="53F60E76" w14:textId="77777777" w:rsidR="00AC76DE" w:rsidRDefault="00AC76DE" w:rsidP="00355EA3">
            <w:pPr>
              <w:rPr>
                <w:b/>
                <w:bCs/>
              </w:rPr>
            </w:pPr>
          </w:p>
        </w:tc>
      </w:tr>
    </w:tbl>
    <w:p w14:paraId="323CBED4" w14:textId="77777777" w:rsidR="00355EA3" w:rsidRPr="002D7C18" w:rsidRDefault="00355EA3" w:rsidP="00355EA3">
      <w:pPr>
        <w:ind w:left="720"/>
        <w:rPr>
          <w:b/>
          <w:bCs/>
        </w:rPr>
      </w:pPr>
    </w:p>
    <w:p w14:paraId="4878147C" w14:textId="6E28EC4C" w:rsidR="00621A3C" w:rsidRDefault="00621A3C" w:rsidP="00742FFF">
      <w:pPr>
        <w:numPr>
          <w:ilvl w:val="0"/>
          <w:numId w:val="3"/>
        </w:numPr>
        <w:rPr>
          <w:b/>
          <w:bCs/>
        </w:rPr>
      </w:pPr>
      <w:r w:rsidRPr="00AC76DE">
        <w:rPr>
          <w:b/>
          <w:bCs/>
        </w:rPr>
        <w:t xml:space="preserve">Fri: </w:t>
      </w:r>
      <w:r w:rsidR="00AC76DE" w:rsidRPr="00AC76DE">
        <w:rPr>
          <w:b/>
          <w:bCs/>
        </w:rPr>
        <w:t>Find 3 photos. One close-up, medium, and wide?</w:t>
      </w:r>
      <w:r w:rsidR="00AC76DE" w:rsidRPr="00AC76DE">
        <w:rPr>
          <w:b/>
          <w:bCs/>
        </w:rPr>
        <w:t xml:space="preserve"> </w:t>
      </w:r>
      <w:r w:rsidR="00AC76DE" w:rsidRPr="00AC76DE">
        <w:rPr>
          <w:b/>
          <w:bCs/>
        </w:rPr>
        <w:t>Which do you like best and why?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AC76DE" w14:paraId="651CEE07" w14:textId="77777777" w:rsidTr="00AC76DE">
        <w:tc>
          <w:tcPr>
            <w:tcW w:w="3116" w:type="dxa"/>
          </w:tcPr>
          <w:p w14:paraId="7C664F6F" w14:textId="77777777" w:rsidR="00AC76DE" w:rsidRDefault="00AC76DE" w:rsidP="00AC76DE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7C02627C" w14:textId="77777777" w:rsidR="00AC76DE" w:rsidRDefault="00AC76DE" w:rsidP="00AC76DE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02893758" w14:textId="77777777" w:rsidR="00AC76DE" w:rsidRDefault="00AC76DE" w:rsidP="00AC76DE">
            <w:pPr>
              <w:rPr>
                <w:b/>
                <w:bCs/>
              </w:rPr>
            </w:pPr>
          </w:p>
        </w:tc>
      </w:tr>
    </w:tbl>
    <w:p w14:paraId="1B211ABE" w14:textId="77777777" w:rsidR="00907FD2" w:rsidRDefault="00907FD2" w:rsidP="00AC76DE"/>
    <w:p w14:paraId="4F053E06" w14:textId="77777777" w:rsidR="00AC76DE" w:rsidRDefault="00AC76DE" w:rsidP="00AC76DE"/>
    <w:p w14:paraId="27784815" w14:textId="77777777" w:rsidR="00AC76DE" w:rsidRDefault="00AC76DE" w:rsidP="00AC76DE"/>
    <w:sectPr w:rsidR="00AC76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0B3BF" w14:textId="77777777" w:rsidR="002308F1" w:rsidRDefault="002308F1" w:rsidP="002308F1">
      <w:pPr>
        <w:spacing w:after="0" w:line="240" w:lineRule="auto"/>
      </w:pPr>
      <w:r>
        <w:separator/>
      </w:r>
    </w:p>
  </w:endnote>
  <w:endnote w:type="continuationSeparator" w:id="0">
    <w:p w14:paraId="40A83AE9" w14:textId="77777777" w:rsidR="002308F1" w:rsidRDefault="002308F1" w:rsidP="0023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F30B7" w14:textId="77777777" w:rsidR="002308F1" w:rsidRDefault="002308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3EDE0" w14:textId="735CA3D6" w:rsidR="002308F1" w:rsidRDefault="00CC09E6">
    <w:pPr>
      <w:pStyle w:val="Footer"/>
    </w:pPr>
    <w:r>
      <w:t>LAST NAME</w:t>
    </w:r>
    <w:r>
      <w:tab/>
      <w:t>dd3</w:t>
    </w:r>
    <w:r>
      <w:tab/>
    </w:r>
    <w:fldSimple w:instr=" FILENAME \* MERGEFORMAT ">
      <w:r>
        <w:rPr>
          <w:noProof/>
        </w:rPr>
        <w:t>Week03-BR.docx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BDE2C" w14:textId="77777777" w:rsidR="002308F1" w:rsidRDefault="002308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A81BF" w14:textId="77777777" w:rsidR="002308F1" w:rsidRDefault="002308F1" w:rsidP="002308F1">
      <w:pPr>
        <w:spacing w:after="0" w:line="240" w:lineRule="auto"/>
      </w:pPr>
      <w:r>
        <w:separator/>
      </w:r>
    </w:p>
  </w:footnote>
  <w:footnote w:type="continuationSeparator" w:id="0">
    <w:p w14:paraId="728B5645" w14:textId="77777777" w:rsidR="002308F1" w:rsidRDefault="002308F1" w:rsidP="00230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CE88B" w14:textId="77777777" w:rsidR="002308F1" w:rsidRDefault="002308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B83DC" w14:textId="6ADBB73C" w:rsidR="002308F1" w:rsidRDefault="002308F1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A116D64" wp14:editId="599E3AB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23E2C1F5" w14:textId="5FC75866" w:rsidR="002308F1" w:rsidRDefault="002308F1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CAMera basics</w:t>
                              </w:r>
                              <w:r w:rsidR="00CC09E6">
                                <w:rPr>
                                  <w:caps/>
                                  <w:color w:val="FFFFFF" w:themeColor="background1"/>
                                </w:rPr>
                                <w:t xml:space="preserve"> – angles and shots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A116D64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23E2C1F5" w14:textId="5FC75866" w:rsidR="002308F1" w:rsidRDefault="002308F1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CAMera basics</w:t>
                        </w:r>
                        <w:r w:rsidR="00CC09E6">
                          <w:rPr>
                            <w:caps/>
                            <w:color w:val="FFFFFF" w:themeColor="background1"/>
                          </w:rPr>
                          <w:t xml:space="preserve"> – angles and shots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86FB0" w14:textId="77777777" w:rsidR="002308F1" w:rsidRDefault="002308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B08C1"/>
    <w:multiLevelType w:val="multilevel"/>
    <w:tmpl w:val="7592E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6816C0"/>
    <w:multiLevelType w:val="hybridMultilevel"/>
    <w:tmpl w:val="D33C3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D1FD2"/>
    <w:multiLevelType w:val="multilevel"/>
    <w:tmpl w:val="6CC43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7576017">
    <w:abstractNumId w:val="0"/>
  </w:num>
  <w:num w:numId="2" w16cid:durableId="1353799697">
    <w:abstractNumId w:val="1"/>
  </w:num>
  <w:num w:numId="3" w16cid:durableId="1396199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D2"/>
    <w:rsid w:val="000F51B9"/>
    <w:rsid w:val="001935DA"/>
    <w:rsid w:val="002308F1"/>
    <w:rsid w:val="002E228E"/>
    <w:rsid w:val="00355EA3"/>
    <w:rsid w:val="005825E1"/>
    <w:rsid w:val="00621A3C"/>
    <w:rsid w:val="00631F54"/>
    <w:rsid w:val="007265BB"/>
    <w:rsid w:val="00851DF3"/>
    <w:rsid w:val="00870A47"/>
    <w:rsid w:val="00883685"/>
    <w:rsid w:val="008979B8"/>
    <w:rsid w:val="008F1B2B"/>
    <w:rsid w:val="00907FD2"/>
    <w:rsid w:val="00914822"/>
    <w:rsid w:val="009444B3"/>
    <w:rsid w:val="0094720A"/>
    <w:rsid w:val="00A02042"/>
    <w:rsid w:val="00AC76DE"/>
    <w:rsid w:val="00CC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C58ACB"/>
  <w15:chartTrackingRefBased/>
  <w15:docId w15:val="{EF9C8CD1-EF79-4DF9-8706-90397FE6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F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F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F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F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F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F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F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F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F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F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F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F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F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F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F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F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F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7F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F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7F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7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7F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7F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7F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F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F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7FD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51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0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8F1"/>
  </w:style>
  <w:style w:type="paragraph" w:styleId="Footer">
    <w:name w:val="footer"/>
    <w:basedOn w:val="Normal"/>
    <w:link w:val="FooterChar"/>
    <w:uiPriority w:val="99"/>
    <w:unhideWhenUsed/>
    <w:rsid w:val="00230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d85662c-69df-488b-85a4-8ec2870232c0}" enabled="0" method="" siteId="{ad85662c-69df-488b-85a4-8ec2870232c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Brevard Public Schools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CAMera basics – angles and shots</dc:title>
  <dc:subject/>
  <dc:creator>Angove.John@Melbourne High</dc:creator>
  <cp:keywords/>
  <dc:description/>
  <cp:lastModifiedBy>Angove.John@Melbourne High</cp:lastModifiedBy>
  <cp:revision>13</cp:revision>
  <dcterms:created xsi:type="dcterms:W3CDTF">2025-08-17T22:30:00Z</dcterms:created>
  <dcterms:modified xsi:type="dcterms:W3CDTF">2025-08-21T11:03:00Z</dcterms:modified>
</cp:coreProperties>
</file>